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3C7" w:rsidRDefault="005063C7" w:rsidP="00B718D4">
      <w:pPr>
        <w:widowControl w:val="0"/>
      </w:pPr>
      <w:bookmarkStart w:id="0" w:name="_GoBack"/>
      <w:bookmarkEnd w:id="0"/>
      <w:r>
        <w:rPr>
          <w:sz w:val="72"/>
        </w:rPr>
        <w:t xml:space="preserve">De letters spetteren van het beeldscherm. De puntgrootte van de letter is 36. Zo heb je sneller een pagina vol. Niet charmant, maar het werkt wel. Je komt nog sneller op de volgende pagina als je de marges (er zijn er </w:t>
      </w:r>
      <w:r>
        <w:rPr>
          <w:b/>
          <w:sz w:val="72"/>
        </w:rPr>
        <w:t>vier</w:t>
      </w:r>
      <w:r>
        <w:rPr>
          <w:sz w:val="72"/>
        </w:rPr>
        <w:t>!) groter maakt dan 2,5 cm.</w:t>
      </w:r>
    </w:p>
    <w:sectPr w:rsidR="005063C7" w:rsidSect="00473C22">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BA1"/>
    <w:rsid w:val="00090BA1"/>
    <w:rsid w:val="000B6C74"/>
    <w:rsid w:val="001071B9"/>
    <w:rsid w:val="002941BC"/>
    <w:rsid w:val="00296DAD"/>
    <w:rsid w:val="00372E1E"/>
    <w:rsid w:val="00473C22"/>
    <w:rsid w:val="005063C7"/>
    <w:rsid w:val="00841F43"/>
    <w:rsid w:val="00B15B67"/>
    <w:rsid w:val="00B718D4"/>
    <w:rsid w:val="00BF6E40"/>
    <w:rsid w:val="00FF4F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570ABA-7860-4079-B1BA-F46C80B6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73C22"/>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212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2013-06-26T11:34:00Z</dcterms:created>
  <dcterms:modified xsi:type="dcterms:W3CDTF">2013-06-26T11:34:00Z</dcterms:modified>
</cp:coreProperties>
</file>